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86208A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C27567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F5542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  <w:r w:rsidR="00B12D2C">
        <w:rPr>
          <w:b/>
          <w:sz w:val="24"/>
          <w:szCs w:val="24"/>
        </w:rPr>
        <w:t xml:space="preserve"> 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100AEC" w:rsidRDefault="00962016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242D26">
        <w:rPr>
          <w:sz w:val="24"/>
          <w:szCs w:val="24"/>
        </w:rPr>
        <w:t xml:space="preserve"> </w:t>
      </w:r>
      <w:r w:rsidR="003F42BA">
        <w:rPr>
          <w:sz w:val="24"/>
          <w:szCs w:val="24"/>
        </w:rPr>
        <w:t>from</w:t>
      </w:r>
      <w:r w:rsidR="00C27567">
        <w:rPr>
          <w:sz w:val="24"/>
          <w:szCs w:val="24"/>
        </w:rPr>
        <w:t xml:space="preserve"> Regular Meeting on October 16</w:t>
      </w:r>
      <w:r w:rsidR="00100AEC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C27567" w:rsidRDefault="00C27567" w:rsidP="008620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Nancy with Wolfe County Tourism</w:t>
      </w:r>
    </w:p>
    <w:p w:rsidR="005742AA" w:rsidRDefault="005742AA" w:rsidP="008620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Friends of Red River</w:t>
      </w:r>
      <w:bookmarkStart w:id="0" w:name="_GoBack"/>
      <w:bookmarkEnd w:id="0"/>
    </w:p>
    <w:p w:rsidR="002F706A" w:rsidRDefault="002F706A" w:rsidP="008620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Part-time STCC Director</w:t>
      </w:r>
    </w:p>
    <w:p w:rsidR="0086208A" w:rsidRDefault="0086208A" w:rsidP="008620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Bank Statement</w:t>
      </w: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962016" w:rsidRPr="003C3C83" w:rsidRDefault="00E035B2" w:rsidP="003C3C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  <w:r w:rsidR="008A413C">
        <w:rPr>
          <w:sz w:val="24"/>
          <w:szCs w:val="24"/>
        </w:rPr>
        <w:t xml:space="preserve">    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 w:rsidSect="006C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E1" w:rsidRDefault="00FC7FE1" w:rsidP="00B72854">
      <w:pPr>
        <w:spacing w:after="0" w:line="240" w:lineRule="auto"/>
      </w:pPr>
      <w:r>
        <w:separator/>
      </w:r>
    </w:p>
  </w:endnote>
  <w:endnote w:type="continuationSeparator" w:id="0">
    <w:p w:rsidR="00FC7FE1" w:rsidRDefault="00FC7FE1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E1" w:rsidRDefault="00FC7FE1" w:rsidP="00B72854">
      <w:pPr>
        <w:spacing w:after="0" w:line="240" w:lineRule="auto"/>
      </w:pPr>
      <w:r>
        <w:separator/>
      </w:r>
    </w:p>
  </w:footnote>
  <w:footnote w:type="continuationSeparator" w:id="0">
    <w:p w:rsidR="00FC7FE1" w:rsidRDefault="00FC7FE1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BB6250"/>
    <w:multiLevelType w:val="hybridMultilevel"/>
    <w:tmpl w:val="F43E8E58"/>
    <w:lvl w:ilvl="0" w:tplc="92CE8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BA3926"/>
    <w:multiLevelType w:val="hybridMultilevel"/>
    <w:tmpl w:val="F58EC88A"/>
    <w:lvl w:ilvl="0" w:tplc="E7A43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1A2"/>
    <w:rsid w:val="0004545D"/>
    <w:rsid w:val="000941A2"/>
    <w:rsid w:val="000E0090"/>
    <w:rsid w:val="00100AEC"/>
    <w:rsid w:val="00201DDA"/>
    <w:rsid w:val="002159BD"/>
    <w:rsid w:val="00242D26"/>
    <w:rsid w:val="002735D1"/>
    <w:rsid w:val="00297DB6"/>
    <w:rsid w:val="002F706A"/>
    <w:rsid w:val="00304888"/>
    <w:rsid w:val="00340DA5"/>
    <w:rsid w:val="00353B9B"/>
    <w:rsid w:val="003A048F"/>
    <w:rsid w:val="003A6078"/>
    <w:rsid w:val="003B2EC1"/>
    <w:rsid w:val="003C3C83"/>
    <w:rsid w:val="003F42BA"/>
    <w:rsid w:val="003F5542"/>
    <w:rsid w:val="0042723E"/>
    <w:rsid w:val="00516781"/>
    <w:rsid w:val="005742AA"/>
    <w:rsid w:val="005C696B"/>
    <w:rsid w:val="005D7548"/>
    <w:rsid w:val="00605489"/>
    <w:rsid w:val="006245DA"/>
    <w:rsid w:val="00644ECB"/>
    <w:rsid w:val="0064610F"/>
    <w:rsid w:val="00657381"/>
    <w:rsid w:val="00697EB0"/>
    <w:rsid w:val="006C2B53"/>
    <w:rsid w:val="0072463D"/>
    <w:rsid w:val="00756255"/>
    <w:rsid w:val="007A43C2"/>
    <w:rsid w:val="007D3FA3"/>
    <w:rsid w:val="00852DEB"/>
    <w:rsid w:val="0086208A"/>
    <w:rsid w:val="008A413C"/>
    <w:rsid w:val="008A66F0"/>
    <w:rsid w:val="008E4DF5"/>
    <w:rsid w:val="0090176F"/>
    <w:rsid w:val="00961F89"/>
    <w:rsid w:val="00962016"/>
    <w:rsid w:val="00993E52"/>
    <w:rsid w:val="009D66AC"/>
    <w:rsid w:val="009F700A"/>
    <w:rsid w:val="00A23013"/>
    <w:rsid w:val="00A35910"/>
    <w:rsid w:val="00A63E1E"/>
    <w:rsid w:val="00A74694"/>
    <w:rsid w:val="00AA2EDC"/>
    <w:rsid w:val="00AE44EB"/>
    <w:rsid w:val="00B12D2C"/>
    <w:rsid w:val="00B246F3"/>
    <w:rsid w:val="00B72854"/>
    <w:rsid w:val="00B93EBD"/>
    <w:rsid w:val="00BA70D3"/>
    <w:rsid w:val="00C27567"/>
    <w:rsid w:val="00CA0196"/>
    <w:rsid w:val="00DF0203"/>
    <w:rsid w:val="00E035B2"/>
    <w:rsid w:val="00E744A6"/>
    <w:rsid w:val="00F556EE"/>
    <w:rsid w:val="00F76A8B"/>
    <w:rsid w:val="00FC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WSKV-Refurb1</cp:lastModifiedBy>
  <cp:revision>2</cp:revision>
  <cp:lastPrinted>2017-11-20T16:46:00Z</cp:lastPrinted>
  <dcterms:created xsi:type="dcterms:W3CDTF">2017-11-20T16:47:00Z</dcterms:created>
  <dcterms:modified xsi:type="dcterms:W3CDTF">2017-11-20T16:47:00Z</dcterms:modified>
</cp:coreProperties>
</file>